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66B0" w:rsidRPr="00CC735B" w:rsidRDefault="004B40C2">
      <w:r>
        <w:rPr>
          <w:noProof/>
        </w:rPr>
        <w:pict>
          <v:group id="_x0000_s1041" style="position:absolute;left:0;text-align:left;margin-left:579.15pt;margin-top:120.25pt;width:47.25pt;height:10pt;z-index:251660288" coordsize="8987,1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<v:rect id="矩形 15" o:spid="_x0000_s1042" style="position:absolute;left:84;top:84;width:4284;height:451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" fillcolor="black [3213]" strokecolor="black [3213]" strokeweight="2pt">
              <v:textbox style="mso-next-textbox:#矩形 15">
                <w:txbxContent>
                  <w:p w:rsidR="006E22B5" w:rsidRPr="009B3007" w:rsidRDefault="006E22B5" w:rsidP="006E22B5">
                    <w:pPr>
                      <w:ind w:firstLine="480"/>
                      <w:jc w:val="center"/>
                    </w:pPr>
                  </w:p>
                </w:txbxContent>
              </v:textbox>
            </v:rect>
            <v:rect id="矩形 21" o:spid="_x0000_s1043" style="position:absolute;top:677;width:4500;height:576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" fillcolor="white [3212]" strokecolor="black [3213]" strokeweight=".5pt">
              <v:textbox style="mso-next-textbox:#矩形 21">
                <w:txbxContent>
                  <w:p w:rsidR="006E22B5" w:rsidRPr="00D14D82" w:rsidRDefault="006E22B5" w:rsidP="006E22B5">
                    <w:pPr>
                      <w:ind w:firstLine="480"/>
                      <w:jc w:val="center"/>
                      <w:rPr>
                        <w:color w:val="FFFFFF" w:themeColor="background1"/>
                      </w:rPr>
                    </w:pPr>
                  </w:p>
                </w:txbxContent>
              </v:textbox>
            </v:rect>
            <v:rect id="矩形 22" o:spid="_x0000_s1044" style="position:absolute;left:4572;top:762;width:4279;height:450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" fillcolor="black [3213]" strokecolor="black [3213]" strokeweight="2pt">
              <v:textbox style="mso-next-textbox:#矩形 22">
                <w:txbxContent>
                  <w:p w:rsidR="006E22B5" w:rsidRPr="009B3007" w:rsidRDefault="006E22B5" w:rsidP="006E22B5">
                    <w:pPr>
                      <w:ind w:firstLine="480"/>
                      <w:jc w:val="center"/>
                    </w:pPr>
                  </w:p>
                </w:txbxContent>
              </v:textbox>
            </v:rect>
            <v:rect id="矩形 23" o:spid="_x0000_s1045" style="position:absolute;left:4487;width:4500;height:576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" fillcolor="white [3212]" strokecolor="black [3213]" strokeweight=".5pt">
              <v:textbox style="mso-next-textbox:#矩形 23">
                <w:txbxContent>
                  <w:p w:rsidR="006E22B5" w:rsidRPr="00D14D82" w:rsidRDefault="006E22B5" w:rsidP="006E22B5">
                    <w:pPr>
                      <w:ind w:firstLine="480"/>
                      <w:jc w:val="center"/>
                      <w:rPr>
                        <w:color w:val="FFFFFF" w:themeColor="background1"/>
                      </w:rPr>
                    </w:pPr>
                  </w:p>
                </w:txbxContent>
              </v:textbox>
            </v:rect>
          </v:group>
        </w:pict>
      </w:r>
      <w:r w:rsidR="00011320" w:rsidRPr="00011320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6911556</wp:posOffset>
            </wp:positionH>
            <wp:positionV relativeFrom="paragraph">
              <wp:posOffset>-142336</wp:posOffset>
            </wp:positionV>
            <wp:extent cx="1171396" cy="1130061"/>
            <wp:effectExtent l="19050" t="0" r="0" b="0"/>
            <wp:wrapNone/>
            <wp:docPr id="1" name="图片 4585" descr="C:\Users\李青青\AppData\Roaming\Tencent\Users\403002229\QQ\WinTemp\RichOle\030%UR9BYU3GM772(UBEC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585" descr="C:\Users\李青青\AppData\Roaming\Tencent\Users\403002229\QQ\WinTemp\RichOle\030%UR9BYU3GM772(UBEC80.png"/>
                    <pic:cNvPicPr>
                      <a:picLocks noChangeAspect="1" noChangeArrowheads="1"/>
                    </pic:cNvPicPr>
                  </pic:nvPicPr>
                  <pic:blipFill>
                    <a:blip r:embed="rId4" r:link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396" cy="1130061"/>
                    </a:xfrm>
                    <a:prstGeom prst="rect">
                      <a:avLst/>
                    </a:prstGeom>
                    <a:noFill/>
                    <a:ln w="19050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noProof/>
        </w:rPr>
        <w:pict>
          <v:rect id="_x0000_s1050" style="position:absolute;left:0;text-align:left;margin-left:546.45pt;margin-top:354.25pt;width:24.75pt;height:11.5pt;z-index:251665408;mso-position-horizontal-relative:text;mso-position-vertical-relative:text" fillcolor="yellow" strokecolor="yellow"/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6" type="#_x0000_t202" style="position:absolute;left:0;text-align:left;margin-left:579.6pt;margin-top:107.95pt;width:18.95pt;height:17.1pt;z-index:251661312;visibility:visible;mso-position-horizontal-relative:text;mso-position-vertical-relative:text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<v:textbox style="mso-next-textbox:#_x0000_s1046" inset="0,0,0,0">
              <w:txbxContent>
                <w:p w:rsidR="006E22B5" w:rsidRPr="00B17EDB" w:rsidRDefault="006E22B5" w:rsidP="006E22B5">
                  <w:pPr>
                    <w:rPr>
                      <w:rFonts w:ascii="Times New Roman" w:hAnsi="Times New Roman" w:cs="Times New Roman"/>
                      <w:b/>
                      <w:bCs/>
                    </w:rPr>
                  </w:pPr>
                  <w:r w:rsidRPr="00B17EDB">
                    <w:rPr>
                      <w:rFonts w:ascii="Times New Roman" w:hAnsi="Times New Roman" w:cs="Times New Roman"/>
                      <w:b/>
                      <w:bCs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7" type="#_x0000_t202" style="position:absolute;left:0;text-align:left;margin-left:598.55pt;margin-top:105.45pt;width:27.85pt;height:17pt;z-index:251670528;visibility:visible;mso-position-horizontal-relative:text;mso-position-vertical-relative:text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<v:textbox style="mso-next-textbox:#_x0000_s1047" inset="0,0,0,0">
              <w:txbxContent>
                <w:p w:rsidR="006E22B5" w:rsidRPr="00B17EDB" w:rsidRDefault="00011320" w:rsidP="006E22B5">
                  <w:pPr>
                    <w:rPr>
                      <w:rFonts w:ascii="Times New Roman" w:hAnsi="Times New Roman" w:cs="Times New Roman"/>
                      <w:b/>
                      <w:bCs/>
                    </w:rPr>
                  </w:pPr>
                  <w:r>
                    <w:rPr>
                      <w:rFonts w:ascii="Times New Roman" w:hAnsi="Times New Roman" w:cs="Times New Roman" w:hint="eastAsia"/>
                      <w:b/>
                      <w:bCs/>
                    </w:rPr>
                    <w:t>100</w:t>
                  </w:r>
                  <w:r w:rsidR="006E22B5" w:rsidRPr="00B17EDB">
                    <w:rPr>
                      <w:rFonts w:ascii="Times New Roman" w:hAnsi="Times New Roman" w:cs="Times New Roman"/>
                      <w:b/>
                      <w:bCs/>
                    </w:rPr>
                    <w:t>m</w:t>
                  </w:r>
                </w:p>
              </w:txbxContent>
            </v:textbox>
          </v:shape>
        </w:pict>
      </w:r>
      <w:r>
        <w:rPr>
          <w:noProof/>
        </w:rPr>
        <w:pict>
          <v:rect id="_x0000_s1049" style="position:absolute;left:0;text-align:left;margin-left:548.1pt;margin-top:330.05pt;width:24.75pt;height:11.5pt;z-index:251664384;mso-position-horizontal-relative:text;mso-position-vertical-relative:text" strokecolor="red"/>
        </w:pict>
      </w:r>
      <w:r>
        <w:rPr>
          <w:noProof/>
        </w:rPr>
        <w:pict>
          <v:rect id="_x0000_s1048" style="position:absolute;left:0;text-align:left;margin-left:543.35pt;margin-top:297.8pt;width:116.7pt;height:105.35pt;z-index:251663360;mso-position-horizontal-relative:text;mso-position-vertical-relative:text" filled="f" fillcolor="#f2f2f2 [3052]" stroked="f">
            <v:textbox style="mso-next-textbox:#_x0000_s1048">
              <w:txbxContent>
                <w:p w:rsidR="006E22B5" w:rsidRDefault="006E22B5" w:rsidP="001527B8">
                  <w:pPr>
                    <w:spacing w:line="360" w:lineRule="auto"/>
                    <w:ind w:firstLineChars="341" w:firstLine="822"/>
                    <w:rPr>
                      <w:b/>
                      <w:sz w:val="24"/>
                      <w:szCs w:val="24"/>
                    </w:rPr>
                  </w:pPr>
                  <w:r w:rsidRPr="00496296">
                    <w:rPr>
                      <w:rFonts w:hint="eastAsia"/>
                      <w:b/>
                      <w:sz w:val="24"/>
                      <w:szCs w:val="24"/>
                    </w:rPr>
                    <w:t>图例</w:t>
                  </w:r>
                </w:p>
                <w:p w:rsidR="006E22B5" w:rsidRPr="002F66FA" w:rsidRDefault="006E22B5" w:rsidP="001527B8">
                  <w:pPr>
                    <w:spacing w:line="360" w:lineRule="auto"/>
                    <w:jc w:val="right"/>
                    <w:rPr>
                      <w:szCs w:val="21"/>
                    </w:rPr>
                  </w:pPr>
                  <w:r w:rsidRPr="002F66FA">
                    <w:rPr>
                      <w:rFonts w:hint="eastAsia"/>
                      <w:szCs w:val="21"/>
                    </w:rPr>
                    <w:t>厂址</w:t>
                  </w:r>
                </w:p>
                <w:p w:rsidR="006E22B5" w:rsidRPr="002F66FA" w:rsidRDefault="00400F1A" w:rsidP="001527B8">
                  <w:pPr>
                    <w:spacing w:line="360" w:lineRule="auto"/>
                    <w:jc w:val="right"/>
                    <w:rPr>
                      <w:szCs w:val="21"/>
                    </w:rPr>
                  </w:pPr>
                  <w:r>
                    <w:rPr>
                      <w:rFonts w:hint="eastAsia"/>
                      <w:szCs w:val="21"/>
                    </w:rPr>
                    <w:t>大气</w:t>
                  </w:r>
                  <w:r w:rsidR="001527B8">
                    <w:rPr>
                      <w:rFonts w:hint="eastAsia"/>
                      <w:szCs w:val="21"/>
                    </w:rPr>
                    <w:t>环境保护目标</w:t>
                  </w:r>
                </w:p>
              </w:txbxContent>
            </v:textbox>
          </v:rect>
        </w:pict>
      </w:r>
      <w:r>
        <w:rPr>
          <w:noProof/>
        </w:rPr>
        <w:pict>
          <v:rect id="_x0000_s1040" style="position:absolute;left:0;text-align:left;margin-left:528.9pt;margin-top:-16.65pt;width:132.45pt;height:419.8pt;z-index:251659264;mso-position-horizontal-relative:text;mso-position-vertical-relative:text" strokecolor="black [3213]" strokeweight="1.5pt"/>
        </w:pict>
      </w:r>
      <w:r w:rsidR="005742BC"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441744</wp:posOffset>
            </wp:positionH>
            <wp:positionV relativeFrom="paragraph">
              <wp:posOffset>-206023</wp:posOffset>
            </wp:positionV>
            <wp:extent cx="6276172" cy="5332347"/>
            <wp:effectExtent l="19050" t="19050" r="10328" b="20703"/>
            <wp:wrapNone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172" cy="5332347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56" type="#_x0000_t202" style="position:absolute;left:0;text-align:left;margin-left:186.9pt;margin-top:410.7pt;width:457.95pt;height:26.45pt;z-index:251672576;visibility:visible;mso-position-horizontal-relative:text;mso-position-vertical-relative:text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<v:textbox style="mso-next-textbox:#_x0000_s1056" inset="0,0,0,0">
              <w:txbxContent>
                <w:p w:rsidR="00F56EB0" w:rsidRPr="00216211" w:rsidRDefault="00F56EB0" w:rsidP="00216211">
                  <w:pPr>
                    <w:wordWrap w:val="0"/>
                    <w:spacing w:line="360" w:lineRule="auto"/>
                    <w:ind w:firstLineChars="200" w:firstLine="480"/>
                    <w:rPr>
                      <w:rFonts w:ascii="Times New Roman" w:eastAsia="黑体" w:hAnsi="黑体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附图</w:t>
                  </w:r>
                  <w:r w:rsidR="00290396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6</w:t>
                  </w:r>
                  <w:r w:rsidR="00216211"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 xml:space="preserve">  </w:t>
                  </w:r>
                  <w:r w:rsidR="00216211"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厂界外周边</w:t>
                  </w:r>
                  <w:r w:rsidR="00216211"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50</w:t>
                  </w:r>
                  <w:r w:rsidR="00400F1A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0</w:t>
                  </w:r>
                  <w:r w:rsidR="00216211"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m</w:t>
                  </w:r>
                  <w:r w:rsidR="00216211"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范围内</w:t>
                  </w:r>
                  <w:r w:rsidR="00400F1A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大气</w:t>
                  </w:r>
                  <w:r w:rsidR="00216211"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环境保护目标图</w:t>
                  </w:r>
                </w:p>
              </w:txbxContent>
            </v:textbox>
          </v:shape>
        </w:pict>
      </w:r>
    </w:p>
    <w:sectPr w:rsidR="005566B0" w:rsidRPr="00CC735B" w:rsidSect="006E22B5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C735B"/>
    <w:rsid w:val="00011320"/>
    <w:rsid w:val="000C3A83"/>
    <w:rsid w:val="001527B8"/>
    <w:rsid w:val="001D3873"/>
    <w:rsid w:val="00200625"/>
    <w:rsid w:val="00216211"/>
    <w:rsid w:val="00290396"/>
    <w:rsid w:val="002C530E"/>
    <w:rsid w:val="00400F1A"/>
    <w:rsid w:val="00401101"/>
    <w:rsid w:val="004B40C2"/>
    <w:rsid w:val="005566B0"/>
    <w:rsid w:val="005742BC"/>
    <w:rsid w:val="006C449E"/>
    <w:rsid w:val="006E22B5"/>
    <w:rsid w:val="009776AD"/>
    <w:rsid w:val="00B31B0B"/>
    <w:rsid w:val="00CA7208"/>
    <w:rsid w:val="00CC735B"/>
    <w:rsid w:val="00D50E1C"/>
    <w:rsid w:val="00D52FB9"/>
    <w:rsid w:val="00DE2DEF"/>
    <w:rsid w:val="00E109B0"/>
    <w:rsid w:val="00F56E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8"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2FB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E22B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E22B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file:///C:\Users\&#26446;&#38738;&#38738;\AppData\Roaming\Tencent\Users\403002229\QQ\WinTemp\RichOle\030%25UR9BYU3GM772(UBEC80.png" TargetMode="Externa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</dc:creator>
  <cp:keywords/>
  <dc:description/>
  <cp:lastModifiedBy>L</cp:lastModifiedBy>
  <cp:revision>9</cp:revision>
  <dcterms:created xsi:type="dcterms:W3CDTF">2025-03-27T08:48:00Z</dcterms:created>
  <dcterms:modified xsi:type="dcterms:W3CDTF">2025-10-14T03:35:00Z</dcterms:modified>
</cp:coreProperties>
</file>